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820"/>
        <w:gridCol w:w="2918"/>
        <w:gridCol w:w="1119"/>
      </w:tblGrid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pPr>
              <w:rPr>
                <w:b/>
                <w:bCs/>
              </w:rPr>
            </w:pPr>
            <w:r w:rsidRPr="00DA4D5A">
              <w:rPr>
                <w:b/>
                <w:bCs/>
              </w:rPr>
              <w:t>Title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Pr>
              <w:rPr>
                <w:b/>
                <w:bCs/>
              </w:rPr>
            </w:pPr>
            <w:r w:rsidRPr="00DA4D5A">
              <w:rPr>
                <w:b/>
                <w:bCs/>
              </w:rPr>
              <w:t>Surname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Pr>
              <w:rPr>
                <w:b/>
                <w:bCs/>
              </w:rPr>
            </w:pPr>
            <w:r w:rsidRPr="00DA4D5A">
              <w:rPr>
                <w:b/>
                <w:bCs/>
              </w:rPr>
              <w:t>Forename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pPr>
              <w:rPr>
                <w:b/>
                <w:bCs/>
              </w:rPr>
            </w:pPr>
            <w:r w:rsidRPr="00DA4D5A">
              <w:rPr>
                <w:b/>
                <w:bCs/>
              </w:rPr>
              <w:t>House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Sir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Amess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Bacon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Richard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Baron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Bellingham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Henry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Sir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Bottomley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Peter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Brady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Burns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Conor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Cairns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Alun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Carmichael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Neil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Chope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Christopher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Clifton-Brown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Geoffrey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Coffey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Therese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Crabb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Stephen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Dinenage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Caroline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Djanogly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Jonathan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Duddridge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Dunne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Philip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Eustice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George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Evans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Nigel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Evans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Fallon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Michael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Field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Richard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Gray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Halfon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Hands</w:t>
            </w:r>
          </w:p>
        </w:tc>
        <w:tc>
          <w:tcPr>
            <w:tcW w:w="2918" w:type="dxa"/>
            <w:hideMark/>
          </w:tcPr>
          <w:p w:rsidR="00DA4D5A" w:rsidRPr="00DA4D5A" w:rsidRDefault="00DA4D5A">
            <w:r w:rsidRPr="00DA4D5A">
              <w:t>Greg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Heaton-Harris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Hollobone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Philip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Holloway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Adam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Jackson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Stewart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Margot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Jenkin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Bernard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Jenrick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Kawczynski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Daniel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Laing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Eleanor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Lancaster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Phillip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Leslie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Charlotte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Liddell-Grainger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Jonathan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McCartney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Jason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Menzies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Miller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Maria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Morris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Murrison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Offord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Matthew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Parish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Neil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Patel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Priti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Pincher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Christopher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Rees-</w:t>
            </w:r>
            <w:proofErr w:type="spellStart"/>
            <w:r w:rsidRPr="00DA4D5A">
              <w:t>Mogg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Jacob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Robertson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Laurence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Rosindell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Rudd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Amber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Rutley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Selous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Simpson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Keith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Henry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Julian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Stephenson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Tyrie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Dame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Watkinson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Whittaker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Craig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Whittingdale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Wiggin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Bill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Williamson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Gavin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Wright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Jeremy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Zahawi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Nadhim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Allen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Anderson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Austin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Bailey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Adrian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Betts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Clive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Blackman-Woods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Roberta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Blenkinsop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Tom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Blomfield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Brennan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Kevin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Bryant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Burden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Richard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Byrne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Liam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Campbell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Ronnie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Champion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Sarah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Cooper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Rosie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Corbyn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Jeremy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Crausby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Danczuk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Simon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Wayne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Efford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Clive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Evans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Farrelly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Flello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Flynn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Gapes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Mike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Gardiner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Barry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Glass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Godsiff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Roger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Gwynne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Hamilton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Fabian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Hanson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Harman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Harriet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Hendrick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Hepburn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Stephen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Hodgson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Sharon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Howarth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George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Hunt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Tristram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Kevan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Helen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Lewis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Ivan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Lucas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Mactaggart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Fiona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Mahmood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Khalid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Mann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McCabe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Steve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McCarthy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Kerry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McGovern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Alison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Moon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Madeleine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Morris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Owen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Albert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Qureshi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Yasmin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Reeves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Rachel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Reynolds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Jonathan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Reynolds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Emma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Robinson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Geoffrey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Sharma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Virendra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Nick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Spellar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Stringer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Stuart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Gisela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Tami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Thomas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Gareth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Twigg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Derek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Twigg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Stephen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Vaz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Keith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Watson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Tom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Whitehead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Wright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MacNeil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Angus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Robertson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Angus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Weir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Mike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Wishart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Pete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Lamb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Norman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Campbell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Gregory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Dodds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Nigel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Donaldson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Jeffrey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Paisley, Jr.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Sammy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Simpson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Williams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Hywel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Mills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Nigel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Fabricant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Michael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Garnier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Edward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Sturdy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Julian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Lefroy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Jeremy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Howlett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Chalk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Alex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Pausey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Jenkyns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Hoare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Simon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Stewart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Iain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Mak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Prentis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Victoria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Wood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Mike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Quin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Jeremy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Drummond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Flick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Jayawardena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Ranil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Tolhurst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Kelly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Warburton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Mackintosh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Metcalfe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Stephen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Hammond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Stephen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Pritchard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Philip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Sharma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Alok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Blackman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Bob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Donelan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Michelle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Byron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Williams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Craig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McCartney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Karl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Quince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Will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Gillan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Cheryl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Percy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Throup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Maggie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Scully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West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Catherine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Coyle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Neil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Cummins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Judith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Reed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Johnson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Diana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Jeff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Zeichner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Daniel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Lammy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Ryan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Brown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Lyn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Sheerman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Barry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Clwyd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Fovargue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Yvonne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Hollern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Kate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Rayner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Sherriff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Ashworth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Jonathan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McGinn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Conor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Butler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Dawn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Leslie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Greenwood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Lilian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Eagle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Monaghan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Paul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Matryn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McGarry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Natalie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Kerr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Calum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Salmond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Alex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Ahmed-Sheikh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Tasmina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Cameron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Dr Lisa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Donaldson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Stuart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Nicolson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Thompson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Michelle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Sheppard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Tommy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McLaughlin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/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Grant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Peter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Commons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Ahmed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Nazir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Alton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Astor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 xml:space="preserve">John 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Bates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Michael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Birt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 xml:space="preserve">John 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Bottomley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Virgina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Campbell-Savours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Dale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Carter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Patrick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Clark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Clement-Jones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Tim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 xml:space="preserve">Lord 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Cotter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Brian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Cumberlege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Julia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Davidson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Neil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Davies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 Quentin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 xml:space="preserve">de </w:t>
            </w:r>
            <w:proofErr w:type="spellStart"/>
            <w:r w:rsidRPr="00DA4D5A">
              <w:t>Mauley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Rupert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Dean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Brenda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Dholakia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Navnit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D'Souza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Frances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Dubs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Alf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Dykes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Hugh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Falkner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Kishwer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Feldman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Basil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Finlay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Ilora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Flight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Howard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Fookes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Janet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Foulkes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George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Fowler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Norman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Gardner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Rachel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Geddes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Euan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Goodlad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Alastair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Gordon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Grantchester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Christopher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Griffiths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Leslie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Grocott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Bruce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Hamilton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Archibald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Harris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Angela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Harrison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Lyndon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Haskell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Simon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Hastings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Michael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Henig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Ruth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lastRenderedPageBreak/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Hilton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Jennifer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Hoffman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Leonard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Hogg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Sarah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Hoyle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Douglas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Hunt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Phillip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Hunt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Inglewood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 xml:space="preserve">Richard 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Janner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Greville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Jay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Margaret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Jenkin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Anne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Jones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Maggie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Jordan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William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Kilclooney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King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Tom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Lea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Lester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Anthony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MacGregor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 xml:space="preserve">John 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Mancroft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Benjamin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Marlesford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Mark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McConnell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Jack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McFall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Newby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 xml:space="preserve">Richard 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Nicholson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Emma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Noakes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Sheila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Northbrook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Francis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Northover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Lindsay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Oxburgh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Ronald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Pendry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Thomas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Popat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Dolar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Powell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Charles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Prescott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Rawlings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Patricia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Rowe-</w:t>
            </w:r>
            <w:proofErr w:type="spellStart"/>
            <w:r w:rsidRPr="00DA4D5A">
              <w:t>Beddoe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Selkirk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Shackleton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Fiona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Sheldon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Skelmersdale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Roger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Skidelsky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Robert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Smith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Peter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Soley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Clive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Soulsby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Lawson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Steel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Stern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Vivien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Stevens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lastRenderedPageBreak/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Stoddart</w:t>
            </w:r>
            <w:proofErr w:type="spellEnd"/>
            <w:r w:rsidRPr="00DA4D5A">
              <w:t xml:space="preserve"> 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Stone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Tanlaw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Simon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Taylor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Thornton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Glenys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Tope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Graham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Viscount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Trenchard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Hugh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Turnbull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 xml:space="preserve">Baroness 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Uddin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proofErr w:type="spellStart"/>
            <w:r w:rsidRPr="00DA4D5A">
              <w:t>Pola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Wade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Oulton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Wakeham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Warwick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Diana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Wei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Nat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Baroness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Williams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Shirley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Wilson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Wood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Stewart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Sassoon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James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Adonis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Andrew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proofErr w:type="spellStart"/>
            <w:r w:rsidRPr="00DA4D5A">
              <w:t>Rennard</w:t>
            </w:r>
            <w:proofErr w:type="spellEnd"/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Christopher John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Goddard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David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Lord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Truscott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Peter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  <w:tr w:rsidR="00DA4D5A" w:rsidRPr="00DA4D5A" w:rsidTr="00DA4D5A">
        <w:trPr>
          <w:trHeight w:val="300"/>
        </w:trPr>
        <w:tc>
          <w:tcPr>
            <w:tcW w:w="960" w:type="dxa"/>
            <w:noWrap/>
            <w:hideMark/>
          </w:tcPr>
          <w:p w:rsidR="00DA4D5A" w:rsidRPr="00DA4D5A" w:rsidRDefault="00DA4D5A">
            <w:r w:rsidRPr="00DA4D5A">
              <w:t>Viscount</w:t>
            </w:r>
          </w:p>
        </w:tc>
        <w:tc>
          <w:tcPr>
            <w:tcW w:w="1820" w:type="dxa"/>
            <w:noWrap/>
            <w:hideMark/>
          </w:tcPr>
          <w:p w:rsidR="00DA4D5A" w:rsidRPr="00DA4D5A" w:rsidRDefault="00DA4D5A">
            <w:r w:rsidRPr="00DA4D5A">
              <w:t>Waverley</w:t>
            </w:r>
          </w:p>
        </w:tc>
        <w:tc>
          <w:tcPr>
            <w:tcW w:w="2918" w:type="dxa"/>
            <w:noWrap/>
            <w:hideMark/>
          </w:tcPr>
          <w:p w:rsidR="00DA4D5A" w:rsidRPr="00DA4D5A" w:rsidRDefault="00DA4D5A">
            <w:r w:rsidRPr="00DA4D5A">
              <w:t>John Desmond Forbes Anderson</w:t>
            </w:r>
          </w:p>
        </w:tc>
        <w:tc>
          <w:tcPr>
            <w:tcW w:w="1040" w:type="dxa"/>
            <w:noWrap/>
            <w:hideMark/>
          </w:tcPr>
          <w:p w:rsidR="00DA4D5A" w:rsidRPr="00DA4D5A" w:rsidRDefault="00DA4D5A">
            <w:r w:rsidRPr="00DA4D5A">
              <w:t>Lords</w:t>
            </w:r>
          </w:p>
        </w:tc>
      </w:tr>
    </w:tbl>
    <w:p w:rsidR="00D53A26" w:rsidRDefault="00D53A26">
      <w:bookmarkStart w:id="0" w:name="_GoBack"/>
      <w:bookmarkEnd w:id="0"/>
    </w:p>
    <w:sectPr w:rsidR="00D5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5A"/>
    <w:rsid w:val="000021E7"/>
    <w:rsid w:val="00007DF2"/>
    <w:rsid w:val="0002297F"/>
    <w:rsid w:val="000236F3"/>
    <w:rsid w:val="00026188"/>
    <w:rsid w:val="000315FC"/>
    <w:rsid w:val="00035C2F"/>
    <w:rsid w:val="000443D5"/>
    <w:rsid w:val="00044638"/>
    <w:rsid w:val="0004563B"/>
    <w:rsid w:val="00056B01"/>
    <w:rsid w:val="0005705E"/>
    <w:rsid w:val="000632C1"/>
    <w:rsid w:val="0006699A"/>
    <w:rsid w:val="000703F6"/>
    <w:rsid w:val="00071EA1"/>
    <w:rsid w:val="00072780"/>
    <w:rsid w:val="00080D6D"/>
    <w:rsid w:val="00082650"/>
    <w:rsid w:val="00083416"/>
    <w:rsid w:val="00083BA1"/>
    <w:rsid w:val="00093F31"/>
    <w:rsid w:val="000949B2"/>
    <w:rsid w:val="000B0C41"/>
    <w:rsid w:val="000C24CB"/>
    <w:rsid w:val="000C466D"/>
    <w:rsid w:val="000D0ADA"/>
    <w:rsid w:val="000D29E4"/>
    <w:rsid w:val="000D2B4C"/>
    <w:rsid w:val="000E2136"/>
    <w:rsid w:val="000E3104"/>
    <w:rsid w:val="000E34ED"/>
    <w:rsid w:val="000F2F9C"/>
    <w:rsid w:val="00100834"/>
    <w:rsid w:val="00101441"/>
    <w:rsid w:val="00102BF3"/>
    <w:rsid w:val="0010475C"/>
    <w:rsid w:val="00110561"/>
    <w:rsid w:val="001132C9"/>
    <w:rsid w:val="00114A96"/>
    <w:rsid w:val="00116649"/>
    <w:rsid w:val="001220B5"/>
    <w:rsid w:val="00126F4C"/>
    <w:rsid w:val="00127EAD"/>
    <w:rsid w:val="00131FCE"/>
    <w:rsid w:val="001406E1"/>
    <w:rsid w:val="0014134B"/>
    <w:rsid w:val="0014304B"/>
    <w:rsid w:val="001430FA"/>
    <w:rsid w:val="00150BD8"/>
    <w:rsid w:val="001535F3"/>
    <w:rsid w:val="0016290F"/>
    <w:rsid w:val="00166C59"/>
    <w:rsid w:val="001809F0"/>
    <w:rsid w:val="00180E87"/>
    <w:rsid w:val="001861A5"/>
    <w:rsid w:val="00192FB1"/>
    <w:rsid w:val="00196B9F"/>
    <w:rsid w:val="001A0C62"/>
    <w:rsid w:val="001A3430"/>
    <w:rsid w:val="001A3590"/>
    <w:rsid w:val="001A4765"/>
    <w:rsid w:val="001A7D23"/>
    <w:rsid w:val="001A7D3B"/>
    <w:rsid w:val="001B0D74"/>
    <w:rsid w:val="001B20D4"/>
    <w:rsid w:val="001C7723"/>
    <w:rsid w:val="001D50B4"/>
    <w:rsid w:val="001D5853"/>
    <w:rsid w:val="001E085F"/>
    <w:rsid w:val="001E49BE"/>
    <w:rsid w:val="001F29BF"/>
    <w:rsid w:val="001F5A99"/>
    <w:rsid w:val="001F7624"/>
    <w:rsid w:val="00213824"/>
    <w:rsid w:val="00224743"/>
    <w:rsid w:val="00235577"/>
    <w:rsid w:val="0024364F"/>
    <w:rsid w:val="00244212"/>
    <w:rsid w:val="00246988"/>
    <w:rsid w:val="00256003"/>
    <w:rsid w:val="00260B41"/>
    <w:rsid w:val="00262215"/>
    <w:rsid w:val="0026676D"/>
    <w:rsid w:val="00275BD0"/>
    <w:rsid w:val="00280577"/>
    <w:rsid w:val="0028112F"/>
    <w:rsid w:val="0029252B"/>
    <w:rsid w:val="002A5A7D"/>
    <w:rsid w:val="002A6971"/>
    <w:rsid w:val="002A7271"/>
    <w:rsid w:val="002B51FB"/>
    <w:rsid w:val="002C17DE"/>
    <w:rsid w:val="002C3575"/>
    <w:rsid w:val="002C749C"/>
    <w:rsid w:val="002C7722"/>
    <w:rsid w:val="002D24D7"/>
    <w:rsid w:val="002D2D59"/>
    <w:rsid w:val="002D7164"/>
    <w:rsid w:val="002E1CF8"/>
    <w:rsid w:val="002E2398"/>
    <w:rsid w:val="002E6B8A"/>
    <w:rsid w:val="00300D6E"/>
    <w:rsid w:val="00304CE4"/>
    <w:rsid w:val="00311061"/>
    <w:rsid w:val="00331B56"/>
    <w:rsid w:val="00333A08"/>
    <w:rsid w:val="0034031F"/>
    <w:rsid w:val="00342A9C"/>
    <w:rsid w:val="00345B7D"/>
    <w:rsid w:val="0034656D"/>
    <w:rsid w:val="00353A40"/>
    <w:rsid w:val="00355861"/>
    <w:rsid w:val="003606C8"/>
    <w:rsid w:val="00371B7A"/>
    <w:rsid w:val="00373B1A"/>
    <w:rsid w:val="00374695"/>
    <w:rsid w:val="0038384F"/>
    <w:rsid w:val="00383E99"/>
    <w:rsid w:val="00383E9E"/>
    <w:rsid w:val="00384148"/>
    <w:rsid w:val="00386C59"/>
    <w:rsid w:val="003A0278"/>
    <w:rsid w:val="003A58E8"/>
    <w:rsid w:val="003A662C"/>
    <w:rsid w:val="003B7115"/>
    <w:rsid w:val="003C48E6"/>
    <w:rsid w:val="003E2807"/>
    <w:rsid w:val="003E3571"/>
    <w:rsid w:val="003E3669"/>
    <w:rsid w:val="003F28F2"/>
    <w:rsid w:val="003F454D"/>
    <w:rsid w:val="0040475F"/>
    <w:rsid w:val="004146D9"/>
    <w:rsid w:val="00420635"/>
    <w:rsid w:val="00422371"/>
    <w:rsid w:val="004277BB"/>
    <w:rsid w:val="00427F51"/>
    <w:rsid w:val="004368AD"/>
    <w:rsid w:val="00437099"/>
    <w:rsid w:val="00440CBE"/>
    <w:rsid w:val="004511EC"/>
    <w:rsid w:val="00452421"/>
    <w:rsid w:val="00457AD3"/>
    <w:rsid w:val="004606FE"/>
    <w:rsid w:val="00461A29"/>
    <w:rsid w:val="00463690"/>
    <w:rsid w:val="00470E2C"/>
    <w:rsid w:val="00472D0E"/>
    <w:rsid w:val="0047687E"/>
    <w:rsid w:val="00476FC6"/>
    <w:rsid w:val="004961FA"/>
    <w:rsid w:val="004A1D27"/>
    <w:rsid w:val="004A548B"/>
    <w:rsid w:val="004A55ED"/>
    <w:rsid w:val="004A568E"/>
    <w:rsid w:val="004A5CE8"/>
    <w:rsid w:val="004B189E"/>
    <w:rsid w:val="004B33E2"/>
    <w:rsid w:val="004B5258"/>
    <w:rsid w:val="004B6E61"/>
    <w:rsid w:val="004B7774"/>
    <w:rsid w:val="004C0CB7"/>
    <w:rsid w:val="004C4416"/>
    <w:rsid w:val="004C5207"/>
    <w:rsid w:val="004D3A7F"/>
    <w:rsid w:val="004D6129"/>
    <w:rsid w:val="004E00F1"/>
    <w:rsid w:val="004E0BD8"/>
    <w:rsid w:val="004E1C9E"/>
    <w:rsid w:val="005038B5"/>
    <w:rsid w:val="00510513"/>
    <w:rsid w:val="00510FBF"/>
    <w:rsid w:val="00512279"/>
    <w:rsid w:val="00512A98"/>
    <w:rsid w:val="00515A07"/>
    <w:rsid w:val="00520697"/>
    <w:rsid w:val="00533AD7"/>
    <w:rsid w:val="00537661"/>
    <w:rsid w:val="00556CEF"/>
    <w:rsid w:val="005577C5"/>
    <w:rsid w:val="005637E5"/>
    <w:rsid w:val="005657F1"/>
    <w:rsid w:val="00580319"/>
    <w:rsid w:val="00583194"/>
    <w:rsid w:val="00584591"/>
    <w:rsid w:val="005878DD"/>
    <w:rsid w:val="00597041"/>
    <w:rsid w:val="005A47C0"/>
    <w:rsid w:val="005B3E62"/>
    <w:rsid w:val="005B4E64"/>
    <w:rsid w:val="005C3BBF"/>
    <w:rsid w:val="005D34BE"/>
    <w:rsid w:val="005D3572"/>
    <w:rsid w:val="005D3B09"/>
    <w:rsid w:val="005E33BF"/>
    <w:rsid w:val="005E555A"/>
    <w:rsid w:val="005E6BB1"/>
    <w:rsid w:val="005F24C2"/>
    <w:rsid w:val="006069B7"/>
    <w:rsid w:val="006110A9"/>
    <w:rsid w:val="00614EBF"/>
    <w:rsid w:val="0062178D"/>
    <w:rsid w:val="00626A05"/>
    <w:rsid w:val="00627927"/>
    <w:rsid w:val="00630BED"/>
    <w:rsid w:val="00633775"/>
    <w:rsid w:val="00633A47"/>
    <w:rsid w:val="00647107"/>
    <w:rsid w:val="00651FFA"/>
    <w:rsid w:val="006536E6"/>
    <w:rsid w:val="00673542"/>
    <w:rsid w:val="00674378"/>
    <w:rsid w:val="00676302"/>
    <w:rsid w:val="00677775"/>
    <w:rsid w:val="00683E62"/>
    <w:rsid w:val="00686C4D"/>
    <w:rsid w:val="00694880"/>
    <w:rsid w:val="00695D79"/>
    <w:rsid w:val="006A0004"/>
    <w:rsid w:val="006A01C3"/>
    <w:rsid w:val="006A2F05"/>
    <w:rsid w:val="006A7E42"/>
    <w:rsid w:val="006B0749"/>
    <w:rsid w:val="006C1891"/>
    <w:rsid w:val="006C3C0D"/>
    <w:rsid w:val="006D610A"/>
    <w:rsid w:val="006D6BCD"/>
    <w:rsid w:val="006E46CD"/>
    <w:rsid w:val="006E7139"/>
    <w:rsid w:val="006F01E5"/>
    <w:rsid w:val="006F445E"/>
    <w:rsid w:val="006F7384"/>
    <w:rsid w:val="00703112"/>
    <w:rsid w:val="00703DD5"/>
    <w:rsid w:val="00721FA5"/>
    <w:rsid w:val="0072265B"/>
    <w:rsid w:val="00743DD5"/>
    <w:rsid w:val="007548BD"/>
    <w:rsid w:val="007630AF"/>
    <w:rsid w:val="00780FEC"/>
    <w:rsid w:val="00785A77"/>
    <w:rsid w:val="0078731C"/>
    <w:rsid w:val="007A28AE"/>
    <w:rsid w:val="007A66C1"/>
    <w:rsid w:val="007A6E92"/>
    <w:rsid w:val="007B1E5F"/>
    <w:rsid w:val="007B3AC4"/>
    <w:rsid w:val="007C47F6"/>
    <w:rsid w:val="007C7704"/>
    <w:rsid w:val="007D23A4"/>
    <w:rsid w:val="007D3532"/>
    <w:rsid w:val="007D358D"/>
    <w:rsid w:val="007D7A75"/>
    <w:rsid w:val="007E24F6"/>
    <w:rsid w:val="007E6651"/>
    <w:rsid w:val="007E7461"/>
    <w:rsid w:val="007F0D17"/>
    <w:rsid w:val="007F27FC"/>
    <w:rsid w:val="0080263A"/>
    <w:rsid w:val="0080452D"/>
    <w:rsid w:val="008059F8"/>
    <w:rsid w:val="00812A5E"/>
    <w:rsid w:val="00812DD4"/>
    <w:rsid w:val="00815104"/>
    <w:rsid w:val="00816E99"/>
    <w:rsid w:val="00840276"/>
    <w:rsid w:val="00845B49"/>
    <w:rsid w:val="0084738A"/>
    <w:rsid w:val="0084796B"/>
    <w:rsid w:val="008511A8"/>
    <w:rsid w:val="0085229E"/>
    <w:rsid w:val="0085314B"/>
    <w:rsid w:val="00865744"/>
    <w:rsid w:val="00866681"/>
    <w:rsid w:val="008717FD"/>
    <w:rsid w:val="00871E7C"/>
    <w:rsid w:val="008756AA"/>
    <w:rsid w:val="008860F9"/>
    <w:rsid w:val="00887809"/>
    <w:rsid w:val="00894C1C"/>
    <w:rsid w:val="008B557A"/>
    <w:rsid w:val="008C1B58"/>
    <w:rsid w:val="008E0E6C"/>
    <w:rsid w:val="008E2333"/>
    <w:rsid w:val="008E3058"/>
    <w:rsid w:val="008F4061"/>
    <w:rsid w:val="008F6031"/>
    <w:rsid w:val="00900EBA"/>
    <w:rsid w:val="00902730"/>
    <w:rsid w:val="00903827"/>
    <w:rsid w:val="00923E9F"/>
    <w:rsid w:val="0092555E"/>
    <w:rsid w:val="00930661"/>
    <w:rsid w:val="00935EAD"/>
    <w:rsid w:val="00940550"/>
    <w:rsid w:val="009412FD"/>
    <w:rsid w:val="00952E43"/>
    <w:rsid w:val="00956634"/>
    <w:rsid w:val="00961288"/>
    <w:rsid w:val="00965950"/>
    <w:rsid w:val="00966A49"/>
    <w:rsid w:val="00967405"/>
    <w:rsid w:val="00967E49"/>
    <w:rsid w:val="00975C0B"/>
    <w:rsid w:val="00984E77"/>
    <w:rsid w:val="00990F2B"/>
    <w:rsid w:val="009937F5"/>
    <w:rsid w:val="009956AB"/>
    <w:rsid w:val="009A1F98"/>
    <w:rsid w:val="009B19DF"/>
    <w:rsid w:val="009B516F"/>
    <w:rsid w:val="009B6AEB"/>
    <w:rsid w:val="009C54F3"/>
    <w:rsid w:val="009C7C3A"/>
    <w:rsid w:val="009D671A"/>
    <w:rsid w:val="009D756C"/>
    <w:rsid w:val="009E5600"/>
    <w:rsid w:val="009F7573"/>
    <w:rsid w:val="00A0535D"/>
    <w:rsid w:val="00A125C4"/>
    <w:rsid w:val="00A14CC7"/>
    <w:rsid w:val="00A2215F"/>
    <w:rsid w:val="00A2267B"/>
    <w:rsid w:val="00A33F48"/>
    <w:rsid w:val="00A37798"/>
    <w:rsid w:val="00A40A96"/>
    <w:rsid w:val="00A47936"/>
    <w:rsid w:val="00A554DC"/>
    <w:rsid w:val="00A6569B"/>
    <w:rsid w:val="00A81279"/>
    <w:rsid w:val="00A82372"/>
    <w:rsid w:val="00A87018"/>
    <w:rsid w:val="00A90A0B"/>
    <w:rsid w:val="00A95F13"/>
    <w:rsid w:val="00A965A4"/>
    <w:rsid w:val="00AA1669"/>
    <w:rsid w:val="00AA3C29"/>
    <w:rsid w:val="00AB09B1"/>
    <w:rsid w:val="00AB2CE6"/>
    <w:rsid w:val="00AB5A07"/>
    <w:rsid w:val="00AC629F"/>
    <w:rsid w:val="00AC7ABF"/>
    <w:rsid w:val="00AD28E9"/>
    <w:rsid w:val="00AD3AA6"/>
    <w:rsid w:val="00AD3E47"/>
    <w:rsid w:val="00AD7CF5"/>
    <w:rsid w:val="00AE0FE3"/>
    <w:rsid w:val="00AE1631"/>
    <w:rsid w:val="00AE344F"/>
    <w:rsid w:val="00AE3A3D"/>
    <w:rsid w:val="00AE6D2D"/>
    <w:rsid w:val="00AF67F0"/>
    <w:rsid w:val="00AF70F3"/>
    <w:rsid w:val="00B14F4F"/>
    <w:rsid w:val="00B3104B"/>
    <w:rsid w:val="00B3219B"/>
    <w:rsid w:val="00B3286E"/>
    <w:rsid w:val="00B36F00"/>
    <w:rsid w:val="00B3712C"/>
    <w:rsid w:val="00B40427"/>
    <w:rsid w:val="00B50433"/>
    <w:rsid w:val="00B61772"/>
    <w:rsid w:val="00B67CB2"/>
    <w:rsid w:val="00B73D52"/>
    <w:rsid w:val="00B86E49"/>
    <w:rsid w:val="00B871D3"/>
    <w:rsid w:val="00B903A9"/>
    <w:rsid w:val="00B9191A"/>
    <w:rsid w:val="00B91C60"/>
    <w:rsid w:val="00B92DD8"/>
    <w:rsid w:val="00B92EF3"/>
    <w:rsid w:val="00B9700D"/>
    <w:rsid w:val="00BA4B9B"/>
    <w:rsid w:val="00BA732D"/>
    <w:rsid w:val="00BB196F"/>
    <w:rsid w:val="00BB219B"/>
    <w:rsid w:val="00BB3D5E"/>
    <w:rsid w:val="00BC53D8"/>
    <w:rsid w:val="00BC6074"/>
    <w:rsid w:val="00BD1DF5"/>
    <w:rsid w:val="00BD4256"/>
    <w:rsid w:val="00BD5397"/>
    <w:rsid w:val="00BD65B4"/>
    <w:rsid w:val="00BD7B60"/>
    <w:rsid w:val="00BE2D8B"/>
    <w:rsid w:val="00BF220B"/>
    <w:rsid w:val="00BF288C"/>
    <w:rsid w:val="00BF2D3D"/>
    <w:rsid w:val="00BF37AD"/>
    <w:rsid w:val="00BF4AA6"/>
    <w:rsid w:val="00BF5D40"/>
    <w:rsid w:val="00C03C47"/>
    <w:rsid w:val="00C25BE2"/>
    <w:rsid w:val="00C25F2D"/>
    <w:rsid w:val="00C27006"/>
    <w:rsid w:val="00C327E6"/>
    <w:rsid w:val="00C45144"/>
    <w:rsid w:val="00C50A78"/>
    <w:rsid w:val="00C51478"/>
    <w:rsid w:val="00C62ACA"/>
    <w:rsid w:val="00C63324"/>
    <w:rsid w:val="00C65C5C"/>
    <w:rsid w:val="00C73041"/>
    <w:rsid w:val="00C74622"/>
    <w:rsid w:val="00C74839"/>
    <w:rsid w:val="00C85654"/>
    <w:rsid w:val="00C91F59"/>
    <w:rsid w:val="00C9211C"/>
    <w:rsid w:val="00C92A66"/>
    <w:rsid w:val="00C933CA"/>
    <w:rsid w:val="00C979EB"/>
    <w:rsid w:val="00CA0726"/>
    <w:rsid w:val="00CA374F"/>
    <w:rsid w:val="00CA62C7"/>
    <w:rsid w:val="00CA680B"/>
    <w:rsid w:val="00CB0A12"/>
    <w:rsid w:val="00CB68DA"/>
    <w:rsid w:val="00CC2583"/>
    <w:rsid w:val="00CC4C06"/>
    <w:rsid w:val="00CC4D8C"/>
    <w:rsid w:val="00CC56C3"/>
    <w:rsid w:val="00CC5960"/>
    <w:rsid w:val="00CC775D"/>
    <w:rsid w:val="00CD4660"/>
    <w:rsid w:val="00CD4786"/>
    <w:rsid w:val="00CE32FB"/>
    <w:rsid w:val="00CE3584"/>
    <w:rsid w:val="00CF52CA"/>
    <w:rsid w:val="00CF5FA0"/>
    <w:rsid w:val="00D03971"/>
    <w:rsid w:val="00D06437"/>
    <w:rsid w:val="00D14B3C"/>
    <w:rsid w:val="00D16400"/>
    <w:rsid w:val="00D164FE"/>
    <w:rsid w:val="00D17450"/>
    <w:rsid w:val="00D230B4"/>
    <w:rsid w:val="00D30236"/>
    <w:rsid w:val="00D327E4"/>
    <w:rsid w:val="00D35F9E"/>
    <w:rsid w:val="00D43A6D"/>
    <w:rsid w:val="00D44389"/>
    <w:rsid w:val="00D516C7"/>
    <w:rsid w:val="00D5216A"/>
    <w:rsid w:val="00D53A26"/>
    <w:rsid w:val="00D55EBC"/>
    <w:rsid w:val="00D64663"/>
    <w:rsid w:val="00D71589"/>
    <w:rsid w:val="00D721F8"/>
    <w:rsid w:val="00D82967"/>
    <w:rsid w:val="00D962C0"/>
    <w:rsid w:val="00D97AC1"/>
    <w:rsid w:val="00DA2F25"/>
    <w:rsid w:val="00DA34B3"/>
    <w:rsid w:val="00DA4D5A"/>
    <w:rsid w:val="00DB2AF8"/>
    <w:rsid w:val="00DC2DC2"/>
    <w:rsid w:val="00DD2275"/>
    <w:rsid w:val="00DE0B1F"/>
    <w:rsid w:val="00DE2EF9"/>
    <w:rsid w:val="00DE5CCF"/>
    <w:rsid w:val="00DE73EB"/>
    <w:rsid w:val="00DF244E"/>
    <w:rsid w:val="00DF5DCB"/>
    <w:rsid w:val="00DF7207"/>
    <w:rsid w:val="00E01AA3"/>
    <w:rsid w:val="00E0217A"/>
    <w:rsid w:val="00E03A93"/>
    <w:rsid w:val="00E12223"/>
    <w:rsid w:val="00E17E63"/>
    <w:rsid w:val="00E2147C"/>
    <w:rsid w:val="00E23A87"/>
    <w:rsid w:val="00E2405A"/>
    <w:rsid w:val="00E41A4E"/>
    <w:rsid w:val="00E4213A"/>
    <w:rsid w:val="00E454B6"/>
    <w:rsid w:val="00E556DC"/>
    <w:rsid w:val="00E74804"/>
    <w:rsid w:val="00E74FAD"/>
    <w:rsid w:val="00E815D8"/>
    <w:rsid w:val="00E817F3"/>
    <w:rsid w:val="00E90D45"/>
    <w:rsid w:val="00EA78D2"/>
    <w:rsid w:val="00EB12F0"/>
    <w:rsid w:val="00EC2DED"/>
    <w:rsid w:val="00EC53D5"/>
    <w:rsid w:val="00EC5EF0"/>
    <w:rsid w:val="00ED19F2"/>
    <w:rsid w:val="00ED3A9F"/>
    <w:rsid w:val="00ED5D1C"/>
    <w:rsid w:val="00EE10EA"/>
    <w:rsid w:val="00EF5632"/>
    <w:rsid w:val="00EF71AD"/>
    <w:rsid w:val="00F0289C"/>
    <w:rsid w:val="00F263EA"/>
    <w:rsid w:val="00F26A35"/>
    <w:rsid w:val="00F430B0"/>
    <w:rsid w:val="00F50878"/>
    <w:rsid w:val="00F55BEE"/>
    <w:rsid w:val="00F611E4"/>
    <w:rsid w:val="00F61F47"/>
    <w:rsid w:val="00F675B5"/>
    <w:rsid w:val="00F677CA"/>
    <w:rsid w:val="00F722ED"/>
    <w:rsid w:val="00F73E79"/>
    <w:rsid w:val="00F7426B"/>
    <w:rsid w:val="00F93314"/>
    <w:rsid w:val="00FA0A24"/>
    <w:rsid w:val="00FA745C"/>
    <w:rsid w:val="00FD5F60"/>
    <w:rsid w:val="00FE0AF7"/>
    <w:rsid w:val="00FE3FF5"/>
    <w:rsid w:val="00FF26A2"/>
    <w:rsid w:val="00FF6AA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5A7B-FDBF-4124-BC43-0A194F6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D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D5A"/>
    <w:rPr>
      <w:color w:val="954F72"/>
      <w:u w:val="single"/>
    </w:rPr>
  </w:style>
  <w:style w:type="paragraph" w:customStyle="1" w:styleId="xl65">
    <w:name w:val="xl65"/>
    <w:basedOn w:val="Normal"/>
    <w:rsid w:val="00DA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A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Boscherini</dc:creator>
  <cp:keywords/>
  <dc:description/>
  <cp:lastModifiedBy>Riccardo Boscherini</cp:lastModifiedBy>
  <cp:revision>1</cp:revision>
  <dcterms:created xsi:type="dcterms:W3CDTF">2016-11-11T10:28:00Z</dcterms:created>
  <dcterms:modified xsi:type="dcterms:W3CDTF">2016-11-11T10:29:00Z</dcterms:modified>
</cp:coreProperties>
</file>